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5416A7A3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AC486D">
        <w:rPr>
          <w:rFonts w:ascii="Times New Roman" w:eastAsia="Times New Roman" w:hAnsi="Times New Roman"/>
        </w:rPr>
        <w:t>ELA - Reading and Writing Narratives - Unit 1 - Module C</w:t>
      </w:r>
    </w:p>
    <w:p w14:paraId="12AE012C" w14:textId="5A657BAB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AC486D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157FBC58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6069275A" w14:textId="77777777" w:rsidR="005D7962" w:rsidRPr="005D7962" w:rsidRDefault="005D7962" w:rsidP="005D7962">
      <w:bookmarkStart w:id="0" w:name="_GoBack"/>
      <w:bookmarkEnd w:id="0"/>
    </w:p>
    <w:p w14:paraId="592B3723" w14:textId="77777777" w:rsidR="00165F13" w:rsidRDefault="00165F13" w:rsidP="00165F13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narratives in which they recount a well-elaborated event or short sequence of events, include details to describe actions, thoughts, and feelings, use temporal words to signal event order, and provide a sense of closure.</w:t>
      </w:r>
    </w:p>
    <w:p w14:paraId="69EF22D6" w14:textId="77777777" w:rsidR="00165F13" w:rsidRDefault="00165F13" w:rsidP="00165F13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W.2.6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With guidance and support from adults, use a variety of digital tools to produce and publish writing, including in collaboration with peers.</w:t>
      </w:r>
    </w:p>
    <w:p w14:paraId="161865E1" w14:textId="77777777" w:rsidR="00165F13" w:rsidRDefault="00165F13" w:rsidP="00165F13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Demonstrate command of the conventions of standard English grammar and usage when writing or speaking.</w:t>
      </w:r>
    </w:p>
    <w:p w14:paraId="41091F10" w14:textId="77777777" w:rsidR="00165F13" w:rsidRDefault="00165F13" w:rsidP="00165F13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Use collective nouns (e.g.,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15F976BE" w14:textId="77777777" w:rsidR="00165F13" w:rsidRDefault="00165F13" w:rsidP="00165F13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Demonstrate command of the conventions of standard English grammar and usage when writing or speaking.</w:t>
      </w:r>
    </w:p>
    <w:p w14:paraId="1E4D06E8" w14:textId="77777777" w:rsidR="00165F13" w:rsidRDefault="00165F13" w:rsidP="00165F13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Form and use frequently occurring irregular plural nouns (e.g.,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feet, children, teeth, mice, fish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C0EA862" w14:textId="77777777" w:rsidR="00165F13" w:rsidRDefault="00165F13" w:rsidP="00165F13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Demonstrate command of the conventions of standard English capitalization, punctuation, and spelling when writing.</w:t>
      </w:r>
    </w:p>
    <w:p w14:paraId="295E70A0" w14:textId="77777777" w:rsidR="00165F13" w:rsidRDefault="00165F13" w:rsidP="00165F13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Capitalize holidays, product names, and geographic names.</w:t>
      </w:r>
    </w:p>
    <w:p w14:paraId="2713665F" w14:textId="77777777" w:rsidR="00165F13" w:rsidRDefault="00165F13" w:rsidP="00165F13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Demonstrate command of the conventions of standard English capitalization, punctuation, and spelling when writing.</w:t>
      </w:r>
    </w:p>
    <w:p w14:paraId="2E4AFF7D" w14:textId="77777777" w:rsidR="00165F13" w:rsidRDefault="00165F13" w:rsidP="00165F13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 Consult print and digital resources, including beginning dictionaries, as needed to check and correct spellings.</w:t>
      </w:r>
    </w:p>
    <w:p w14:paraId="52D8AF38" w14:textId="5DC6E27D" w:rsidR="00E47D15" w:rsidRPr="00F358D9" w:rsidRDefault="00E47D15" w:rsidP="00E47D15">
      <w:pPr>
        <w:tabs>
          <w:tab w:val="left" w:pos="2329"/>
        </w:tabs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ab/>
      </w:r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4C7C04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52421E5B" w:rsidR="004C7C04" w:rsidRPr="00CD2B3C" w:rsidRDefault="00165F13" w:rsidP="004C7C0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W.2.3.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narrative writing describes events by including details about actions, thoughts, and feelings</w:t>
            </w:r>
          </w:p>
        </w:tc>
        <w:tc>
          <w:tcPr>
            <w:tcW w:w="2878" w:type="dxa"/>
          </w:tcPr>
          <w:p w14:paraId="569A3B3F" w14:textId="34B37ECD" w:rsidR="004C7C04" w:rsidRPr="00CD2B3C" w:rsidRDefault="004C7C04" w:rsidP="004C7C0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DFCE67" w14:textId="7463D371" w:rsidR="004C7C04" w:rsidRPr="00CD2B3C" w:rsidRDefault="004C7C04" w:rsidP="004C7C0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FE428D" w14:textId="3286B1E8" w:rsidR="004C7C04" w:rsidRPr="00CD2B3C" w:rsidRDefault="004C7C04" w:rsidP="004C7C0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64BDBE3" w14:textId="7EFFB319" w:rsidR="004C7C04" w:rsidRPr="00CD2B3C" w:rsidRDefault="004C7C04" w:rsidP="004C7C0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61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64C40907" w:rsidR="008E0C61" w:rsidRPr="00CD2B3C" w:rsidRDefault="00165F13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W.2.3. - WALT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narratives in which we recount a well-elaborated event or short sequence of events</w:t>
            </w:r>
          </w:p>
        </w:tc>
        <w:tc>
          <w:tcPr>
            <w:tcW w:w="2878" w:type="dxa"/>
          </w:tcPr>
          <w:p w14:paraId="31EFE459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B18037F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34AFED2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F1E9668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61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7A6AD8CA" w:rsidR="008E0C61" w:rsidRPr="00CD2B3C" w:rsidRDefault="00165F13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W.2.3. - WALT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include details to describe actions, thoughts, and feelings</w:t>
            </w:r>
          </w:p>
        </w:tc>
        <w:tc>
          <w:tcPr>
            <w:tcW w:w="2878" w:type="dxa"/>
          </w:tcPr>
          <w:p w14:paraId="010B0DB9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01A260F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32DB9A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81F733C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61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573EFB1A" w:rsidR="008E0C61" w:rsidRPr="00CD2B3C" w:rsidRDefault="00165F13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W.2.3.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 a narrative by providing a sense of closure</w:t>
            </w:r>
          </w:p>
        </w:tc>
        <w:tc>
          <w:tcPr>
            <w:tcW w:w="2878" w:type="dxa"/>
          </w:tcPr>
          <w:p w14:paraId="7970C1A2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C15A4F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5B28FA6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E3D8C06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61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3100E42E" w:rsidR="008E0C61" w:rsidRPr="00CD2B3C" w:rsidRDefault="00165F13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W.2.6.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guidance and support from adults and through collaboration with peers, digital tools can help us produce and publish writing</w:t>
            </w:r>
          </w:p>
        </w:tc>
        <w:tc>
          <w:tcPr>
            <w:tcW w:w="2878" w:type="dxa"/>
          </w:tcPr>
          <w:p w14:paraId="06A5CCCC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AE536D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C3419C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8B8BC50" w14:textId="77777777" w:rsidR="008E0C61" w:rsidRPr="00CD2B3C" w:rsidRDefault="008E0C61" w:rsidP="008E0C6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13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5AB8A926" w:rsidR="00165F13" w:rsidRPr="00CD2B3C" w:rsidRDefault="00165F13" w:rsidP="00165F1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W.2.6. - WALT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a variety of digital tools</w:t>
            </w:r>
          </w:p>
        </w:tc>
        <w:tc>
          <w:tcPr>
            <w:tcW w:w="2878" w:type="dxa"/>
          </w:tcPr>
          <w:p w14:paraId="11EB0F8F" w14:textId="77777777" w:rsidR="00165F13" w:rsidRPr="00CD2B3C" w:rsidRDefault="00165F13" w:rsidP="00165F1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C092C8" w14:textId="77777777" w:rsidR="00165F13" w:rsidRPr="00CD2B3C" w:rsidRDefault="00165F13" w:rsidP="00165F1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CBAE1D" w14:textId="77777777" w:rsidR="00165F13" w:rsidRPr="00CD2B3C" w:rsidRDefault="00165F13" w:rsidP="00165F1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7E375DD" w14:textId="77777777" w:rsidR="00165F13" w:rsidRPr="00CD2B3C" w:rsidRDefault="00165F13" w:rsidP="00165F1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13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7EBFB81F" w:rsidR="00165F13" w:rsidRPr="00CD2B3C" w:rsidRDefault="00165F13" w:rsidP="00165F1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W.2.6. - WALT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produce writing with guidance and support from adults and collaboration with peers</w:t>
            </w:r>
          </w:p>
        </w:tc>
        <w:tc>
          <w:tcPr>
            <w:tcW w:w="2878" w:type="dxa"/>
          </w:tcPr>
          <w:p w14:paraId="1C8B8373" w14:textId="77777777" w:rsidR="00165F13" w:rsidRPr="00CD2B3C" w:rsidRDefault="00165F13" w:rsidP="00165F1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F3E9F35" w14:textId="77777777" w:rsidR="00165F13" w:rsidRPr="00CD2B3C" w:rsidRDefault="00165F13" w:rsidP="00165F1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6E7239" w14:textId="77777777" w:rsidR="00165F13" w:rsidRPr="00CD2B3C" w:rsidRDefault="00165F13" w:rsidP="00165F1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820B07F" w14:textId="77777777" w:rsidR="00165F13" w:rsidRPr="00CD2B3C" w:rsidRDefault="00165F13" w:rsidP="00165F1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13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12298D9F" w:rsidR="00165F13" w:rsidRPr="00CD2B3C" w:rsidRDefault="00165F13" w:rsidP="00165F1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W.2.6. - WALT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publish writing with guidance and support from adults and collaboration with peers</w:t>
            </w:r>
          </w:p>
        </w:tc>
        <w:tc>
          <w:tcPr>
            <w:tcW w:w="2878" w:type="dxa"/>
          </w:tcPr>
          <w:p w14:paraId="730BE2E5" w14:textId="77777777" w:rsidR="00165F13" w:rsidRPr="00CD2B3C" w:rsidRDefault="00165F13" w:rsidP="00165F1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A0C51EB" w14:textId="77777777" w:rsidR="00165F13" w:rsidRPr="00CD2B3C" w:rsidRDefault="00165F13" w:rsidP="00165F1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5AF7F69" w14:textId="77777777" w:rsidR="00165F13" w:rsidRPr="00CD2B3C" w:rsidRDefault="00165F13" w:rsidP="00165F1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8B7AD39" w14:textId="77777777" w:rsidR="00165F13" w:rsidRPr="00CD2B3C" w:rsidRDefault="00165F13" w:rsidP="00165F1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13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2100CE07" w:rsidR="00165F13" w:rsidRPr="00CD2B3C" w:rsidRDefault="00165F13" w:rsidP="00165F1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L.2.1.A - WALT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collective nouns when writing or speaking</w:t>
            </w:r>
          </w:p>
        </w:tc>
        <w:tc>
          <w:tcPr>
            <w:tcW w:w="2878" w:type="dxa"/>
          </w:tcPr>
          <w:p w14:paraId="17AAF5DB" w14:textId="77777777" w:rsidR="00165F13" w:rsidRPr="00CD2B3C" w:rsidRDefault="00165F13" w:rsidP="00165F1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4A69253" w14:textId="77777777" w:rsidR="00165F13" w:rsidRPr="00CD2B3C" w:rsidRDefault="00165F13" w:rsidP="00165F1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54843BB" w14:textId="77777777" w:rsidR="00165F13" w:rsidRPr="00CD2B3C" w:rsidRDefault="00165F13" w:rsidP="00165F1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05B4502" w14:textId="77777777" w:rsidR="00165F13" w:rsidRPr="00CD2B3C" w:rsidRDefault="00165F13" w:rsidP="00165F1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13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2EEF54C3" w14:textId="05DE301A" w:rsidR="00165F13" w:rsidRPr="0020595D" w:rsidRDefault="00165F13" w:rsidP="00165F13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L.2.1.B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 and use frequently occurring irregular plural nouns</w:t>
            </w:r>
          </w:p>
        </w:tc>
        <w:tc>
          <w:tcPr>
            <w:tcW w:w="2878" w:type="dxa"/>
          </w:tcPr>
          <w:p w14:paraId="2E939901" w14:textId="77777777" w:rsidR="00165F13" w:rsidRPr="0020595D" w:rsidRDefault="00165F13" w:rsidP="00165F1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F617EDF" w14:textId="77777777" w:rsidR="00165F13" w:rsidRPr="0020595D" w:rsidRDefault="00165F13" w:rsidP="00165F1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A4D241B" w14:textId="77777777" w:rsidR="00165F13" w:rsidRPr="0020595D" w:rsidRDefault="00165F13" w:rsidP="00165F1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C6ED349" w14:textId="77777777" w:rsidR="00165F13" w:rsidRPr="0020595D" w:rsidRDefault="00165F13" w:rsidP="00165F1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5F13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430DC74D" w:rsidR="00165F13" w:rsidRPr="0020595D" w:rsidRDefault="00165F13" w:rsidP="00165F13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L.2.2.A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capitalize holidays, product names, and geographic names when writing</w:t>
            </w:r>
          </w:p>
        </w:tc>
        <w:tc>
          <w:tcPr>
            <w:tcW w:w="2878" w:type="dxa"/>
          </w:tcPr>
          <w:p w14:paraId="45B72B2E" w14:textId="77777777" w:rsidR="00165F13" w:rsidRPr="0020595D" w:rsidRDefault="00165F13" w:rsidP="00165F1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F006A24" w14:textId="77777777" w:rsidR="00165F13" w:rsidRPr="0020595D" w:rsidRDefault="00165F13" w:rsidP="00165F1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DF4A62A" w14:textId="77777777" w:rsidR="00165F13" w:rsidRPr="0020595D" w:rsidRDefault="00165F13" w:rsidP="00165F1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D979736" w14:textId="77777777" w:rsidR="00165F13" w:rsidRPr="0020595D" w:rsidRDefault="00165F13" w:rsidP="00165F1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5F13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1EF49FAD" w14:textId="5FFC1149" w:rsidR="00165F13" w:rsidRPr="0020595D" w:rsidRDefault="00165F13" w:rsidP="00165F13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L.2.2.E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consult print and digital resources, including beginning dictionaries, as needed to check and correct spellings</w:t>
            </w:r>
          </w:p>
        </w:tc>
        <w:tc>
          <w:tcPr>
            <w:tcW w:w="2878" w:type="dxa"/>
          </w:tcPr>
          <w:p w14:paraId="299E6EB7" w14:textId="77777777" w:rsidR="00165F13" w:rsidRPr="0020595D" w:rsidRDefault="00165F13" w:rsidP="00165F1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E0A252B" w14:textId="77777777" w:rsidR="00165F13" w:rsidRPr="0020595D" w:rsidRDefault="00165F13" w:rsidP="00165F1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40AF6D" w14:textId="77777777" w:rsidR="00165F13" w:rsidRPr="0020595D" w:rsidRDefault="00165F13" w:rsidP="00165F1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A96A30B" w14:textId="77777777" w:rsidR="00165F13" w:rsidRPr="0020595D" w:rsidRDefault="00165F13" w:rsidP="00165F1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14:paraId="047505B6" w14:textId="4B73EBBB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C76B7" w14:textId="77777777" w:rsidR="00EC1E20" w:rsidRDefault="00EC1E20" w:rsidP="002E2912">
      <w:pPr>
        <w:spacing w:after="0" w:line="240" w:lineRule="auto"/>
      </w:pPr>
      <w:r>
        <w:separator/>
      </w:r>
    </w:p>
  </w:endnote>
  <w:endnote w:type="continuationSeparator" w:id="0">
    <w:p w14:paraId="42556FC7" w14:textId="77777777" w:rsidR="00EC1E20" w:rsidRDefault="00EC1E20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499C358C" w:rsidR="003F6042" w:rsidRDefault="003F6042" w:rsidP="003F6042">
    <w:pPr>
      <w:pStyle w:val="Footer"/>
    </w:pPr>
    <w:r>
      <w:t>CAR_</w:t>
    </w:r>
    <w:r w:rsidR="00C710DA">
      <w:t>ELA</w:t>
    </w:r>
    <w:r>
      <w:t>-Gr.</w:t>
    </w:r>
    <w:r w:rsidR="00986D89">
      <w:t>2</w:t>
    </w:r>
    <w:r w:rsidR="0006122C">
      <w:t>-</w:t>
    </w:r>
    <w:r>
      <w:t xml:space="preserve">Unit </w:t>
    </w:r>
    <w:r w:rsidR="00986D89">
      <w:t>1</w:t>
    </w:r>
    <w:r>
      <w:t xml:space="preserve">-Module </w:t>
    </w:r>
    <w:r w:rsidR="00986D89">
      <w:t>C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EB5F3" w14:textId="77777777" w:rsidR="00EC1E20" w:rsidRDefault="00EC1E20" w:rsidP="002E2912">
      <w:pPr>
        <w:spacing w:after="0" w:line="240" w:lineRule="auto"/>
      </w:pPr>
      <w:r>
        <w:separator/>
      </w:r>
    </w:p>
  </w:footnote>
  <w:footnote w:type="continuationSeparator" w:id="0">
    <w:p w14:paraId="1CF2C35E" w14:textId="77777777" w:rsidR="00EC1E20" w:rsidRDefault="00EC1E20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178E8"/>
    <w:rsid w:val="00032489"/>
    <w:rsid w:val="0006122C"/>
    <w:rsid w:val="0006314B"/>
    <w:rsid w:val="00076B53"/>
    <w:rsid w:val="00080865"/>
    <w:rsid w:val="00084A58"/>
    <w:rsid w:val="00094B93"/>
    <w:rsid w:val="000A09AD"/>
    <w:rsid w:val="000F6055"/>
    <w:rsid w:val="001040F5"/>
    <w:rsid w:val="00112783"/>
    <w:rsid w:val="001271BB"/>
    <w:rsid w:val="00131706"/>
    <w:rsid w:val="00153BCD"/>
    <w:rsid w:val="00165F13"/>
    <w:rsid w:val="00166F4B"/>
    <w:rsid w:val="00196776"/>
    <w:rsid w:val="00196E59"/>
    <w:rsid w:val="001A0567"/>
    <w:rsid w:val="001A065C"/>
    <w:rsid w:val="001E76C7"/>
    <w:rsid w:val="0020595D"/>
    <w:rsid w:val="00217079"/>
    <w:rsid w:val="002842C5"/>
    <w:rsid w:val="002857E9"/>
    <w:rsid w:val="00290AC8"/>
    <w:rsid w:val="002A5673"/>
    <w:rsid w:val="002A76DB"/>
    <w:rsid w:val="002E2912"/>
    <w:rsid w:val="00301E3D"/>
    <w:rsid w:val="00335177"/>
    <w:rsid w:val="003426F8"/>
    <w:rsid w:val="00354A67"/>
    <w:rsid w:val="00360592"/>
    <w:rsid w:val="00363A81"/>
    <w:rsid w:val="00385E54"/>
    <w:rsid w:val="003B521D"/>
    <w:rsid w:val="003E5759"/>
    <w:rsid w:val="003F16AC"/>
    <w:rsid w:val="003F6042"/>
    <w:rsid w:val="004405D2"/>
    <w:rsid w:val="0046705E"/>
    <w:rsid w:val="004A3C78"/>
    <w:rsid w:val="004C7C04"/>
    <w:rsid w:val="004F2927"/>
    <w:rsid w:val="005043E4"/>
    <w:rsid w:val="00523316"/>
    <w:rsid w:val="0057172B"/>
    <w:rsid w:val="00597E7A"/>
    <w:rsid w:val="005D7962"/>
    <w:rsid w:val="0060757B"/>
    <w:rsid w:val="006146FF"/>
    <w:rsid w:val="00640ADB"/>
    <w:rsid w:val="00645868"/>
    <w:rsid w:val="00680847"/>
    <w:rsid w:val="00680862"/>
    <w:rsid w:val="006B38AF"/>
    <w:rsid w:val="006B4B9D"/>
    <w:rsid w:val="006C0A89"/>
    <w:rsid w:val="006C43C9"/>
    <w:rsid w:val="006E3C34"/>
    <w:rsid w:val="006F4BFE"/>
    <w:rsid w:val="007046CF"/>
    <w:rsid w:val="00707D79"/>
    <w:rsid w:val="00712C92"/>
    <w:rsid w:val="00751F34"/>
    <w:rsid w:val="00753EDB"/>
    <w:rsid w:val="00756604"/>
    <w:rsid w:val="00775297"/>
    <w:rsid w:val="007A3CBD"/>
    <w:rsid w:val="007A50CE"/>
    <w:rsid w:val="007A5BA1"/>
    <w:rsid w:val="00825CE4"/>
    <w:rsid w:val="00861132"/>
    <w:rsid w:val="00882FED"/>
    <w:rsid w:val="008B5DD2"/>
    <w:rsid w:val="008E0C61"/>
    <w:rsid w:val="008E2274"/>
    <w:rsid w:val="008E3AD4"/>
    <w:rsid w:val="009141B8"/>
    <w:rsid w:val="009161D1"/>
    <w:rsid w:val="00954B55"/>
    <w:rsid w:val="00971E84"/>
    <w:rsid w:val="009720AD"/>
    <w:rsid w:val="00986D89"/>
    <w:rsid w:val="00991F28"/>
    <w:rsid w:val="00992EBB"/>
    <w:rsid w:val="00993C56"/>
    <w:rsid w:val="009A15ED"/>
    <w:rsid w:val="009C020E"/>
    <w:rsid w:val="00A04935"/>
    <w:rsid w:val="00A36DDC"/>
    <w:rsid w:val="00A36E5D"/>
    <w:rsid w:val="00A47D00"/>
    <w:rsid w:val="00A50AD3"/>
    <w:rsid w:val="00A71377"/>
    <w:rsid w:val="00AC486D"/>
    <w:rsid w:val="00AE60F0"/>
    <w:rsid w:val="00AE7BAB"/>
    <w:rsid w:val="00B013A0"/>
    <w:rsid w:val="00B063C1"/>
    <w:rsid w:val="00B10EA3"/>
    <w:rsid w:val="00B63867"/>
    <w:rsid w:val="00B83DC6"/>
    <w:rsid w:val="00B86739"/>
    <w:rsid w:val="00BA05B2"/>
    <w:rsid w:val="00C04461"/>
    <w:rsid w:val="00C61183"/>
    <w:rsid w:val="00C67553"/>
    <w:rsid w:val="00C710DA"/>
    <w:rsid w:val="00C96659"/>
    <w:rsid w:val="00CD2B3C"/>
    <w:rsid w:val="00D2140D"/>
    <w:rsid w:val="00D42ED9"/>
    <w:rsid w:val="00D61E4D"/>
    <w:rsid w:val="00D71BAE"/>
    <w:rsid w:val="00DD7BB2"/>
    <w:rsid w:val="00E32A3C"/>
    <w:rsid w:val="00E47D15"/>
    <w:rsid w:val="00E71955"/>
    <w:rsid w:val="00E81B1A"/>
    <w:rsid w:val="00EC1E20"/>
    <w:rsid w:val="00EC4DEF"/>
    <w:rsid w:val="00EC76EF"/>
    <w:rsid w:val="00EE06A1"/>
    <w:rsid w:val="00F155CA"/>
    <w:rsid w:val="00F358D9"/>
    <w:rsid w:val="00F47A27"/>
    <w:rsid w:val="00F5249B"/>
    <w:rsid w:val="00F55A36"/>
    <w:rsid w:val="00F55EBC"/>
    <w:rsid w:val="00F619F6"/>
    <w:rsid w:val="00F749C6"/>
    <w:rsid w:val="00F8157B"/>
    <w:rsid w:val="00F83AD4"/>
    <w:rsid w:val="00F86EBC"/>
    <w:rsid w:val="00F92ABC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165F13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6</cp:revision>
  <dcterms:created xsi:type="dcterms:W3CDTF">2019-08-14T14:58:00Z</dcterms:created>
  <dcterms:modified xsi:type="dcterms:W3CDTF">2019-08-17T17:10:00Z</dcterms:modified>
</cp:coreProperties>
</file>